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36" w:rsidRPr="00EF27FA" w:rsidRDefault="00781A3F" w:rsidP="00781A3F">
      <w:pPr>
        <w:pStyle w:val="Sinespaciado"/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66577" wp14:editId="5F1F5D5F">
                <wp:simplePos x="0" y="0"/>
                <wp:positionH relativeFrom="column">
                  <wp:posOffset>3910965</wp:posOffset>
                </wp:positionH>
                <wp:positionV relativeFrom="paragraph">
                  <wp:posOffset>-500380</wp:posOffset>
                </wp:positionV>
                <wp:extent cx="2371725" cy="619125"/>
                <wp:effectExtent l="0" t="0" r="28575" b="285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9DF" w:rsidRDefault="000B3C73" w:rsidP="000B3C73">
                            <w:pPr>
                              <w:pStyle w:val="Sinespaciado"/>
                            </w:pPr>
                            <w:r>
                              <w:t>DEPARTAMENTO DE CCNN.</w:t>
                            </w:r>
                          </w:p>
                          <w:p w:rsidR="000B3C73" w:rsidRDefault="000B3C73" w:rsidP="000B3C73">
                            <w:pPr>
                              <w:pStyle w:val="Sinespaciado"/>
                            </w:pPr>
                            <w:r>
                              <w:t>PROFESORA DE CCNN Y BIOLOGÍA.</w:t>
                            </w:r>
                          </w:p>
                          <w:p w:rsidR="000B3C73" w:rsidRDefault="000B3C73" w:rsidP="000B3C73">
                            <w:pPr>
                              <w:pStyle w:val="Sinespaciado"/>
                            </w:pPr>
                            <w:r>
                              <w:t>SRA:</w:t>
                            </w:r>
                            <w:r w:rsidR="00695574">
                              <w:t xml:space="preserve"> </w:t>
                            </w:r>
                            <w:r>
                              <w:t>BERTA  ELENA CASTRO CHÁVEZ</w:t>
                            </w:r>
                          </w:p>
                          <w:p w:rsidR="000B3C73" w:rsidRDefault="000B3C73" w:rsidP="00781A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307.95pt;margin-top:-39.4pt;width:186.7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" fillcolor="white [3201]" strokeweight=".5pt">
                <v:textbox>
                  <w:txbxContent>
                    <w:p w:rsidR="00C659DF" w:rsidRDefault="000B3C73" w:rsidP="000B3C73">
                      <w:pPr>
                        <w:pStyle w:val="Sinespaciado"/>
                      </w:pPr>
                      <w:r>
                        <w:t>DEPARTAMENTO DE CCNN.</w:t>
                      </w:r>
                    </w:p>
                    <w:p w:rsidR="000B3C73" w:rsidRDefault="000B3C73" w:rsidP="000B3C73">
                      <w:pPr>
                        <w:pStyle w:val="Sinespaciado"/>
                      </w:pPr>
                      <w:r>
                        <w:t>PROFESORA DE CCNN Y BIOLOGÍA.</w:t>
                      </w:r>
                    </w:p>
                    <w:p w:rsidR="000B3C73" w:rsidRDefault="000B3C73" w:rsidP="000B3C73">
                      <w:pPr>
                        <w:pStyle w:val="Sinespaciado"/>
                      </w:pPr>
                      <w:r>
                        <w:t>SRA:</w:t>
                      </w:r>
                      <w:r w:rsidR="00695574">
                        <w:t xml:space="preserve"> </w:t>
                      </w:r>
                      <w:r>
                        <w:t>BERTA  ELENA CASTRO CHÁVEZ</w:t>
                      </w:r>
                    </w:p>
                    <w:p w:rsidR="000B3C73" w:rsidRDefault="000B3C73" w:rsidP="00781A3F"/>
                  </w:txbxContent>
                </v:textbox>
              </v:shape>
            </w:pict>
          </mc:Fallback>
        </mc:AlternateContent>
      </w:r>
      <w:r w:rsidR="006F604D">
        <w:t xml:space="preserve">             </w:t>
      </w:r>
      <w:r w:rsidR="00206CF3" w:rsidRPr="00EF27FA">
        <w:rPr>
          <w:rFonts w:ascii="Calibri" w:eastAsia="Calibri" w:hAnsi="Calibri" w:cs="Times New Roman"/>
          <w:b/>
          <w:noProof/>
          <w:lang w:eastAsia="es-CL"/>
        </w:rPr>
        <w:drawing>
          <wp:inline distT="0" distB="0" distL="0" distR="0" wp14:anchorId="514DE8DE" wp14:editId="34EB60F2">
            <wp:extent cx="647700" cy="532505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43" cy="53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1E36" w:rsidRPr="00EF27FA">
        <w:rPr>
          <w:b/>
        </w:rPr>
        <w:t xml:space="preserve">      </w:t>
      </w:r>
      <w:r w:rsidR="006F604D" w:rsidRPr="00EF27FA">
        <w:rPr>
          <w:b/>
        </w:rPr>
        <w:t xml:space="preserve">   </w:t>
      </w:r>
      <w:r w:rsidR="00A11E36" w:rsidRPr="00EF27FA">
        <w:rPr>
          <w:b/>
        </w:rPr>
        <w:t>UNI</w:t>
      </w:r>
      <w:r w:rsidR="00BB2500">
        <w:rPr>
          <w:b/>
        </w:rPr>
        <w:t>DAD 1: ADN Y BIOTECNOLOGÍA.</w:t>
      </w:r>
      <w:r w:rsidR="00A11E36" w:rsidRPr="00EF27FA">
        <w:rPr>
          <w:b/>
        </w:rPr>
        <w:t xml:space="preserve"> </w:t>
      </w:r>
    </w:p>
    <w:p w:rsidR="00A11E36" w:rsidRDefault="00A11E36" w:rsidP="00A11E36">
      <w:pPr>
        <w:pStyle w:val="Sinespaciado"/>
      </w:pPr>
      <w:r>
        <w:t xml:space="preserve">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5969"/>
      </w:tblGrid>
      <w:tr w:rsidR="00EF27FA" w:rsidTr="00E15892">
        <w:tc>
          <w:tcPr>
            <w:tcW w:w="3085" w:type="dxa"/>
          </w:tcPr>
          <w:p w:rsidR="00874DBE" w:rsidRDefault="00EF27FA">
            <w:pPr>
              <w:rPr>
                <w:b/>
              </w:rPr>
            </w:pPr>
            <w:r w:rsidRPr="00A11E36">
              <w:rPr>
                <w:b/>
              </w:rPr>
              <w:t>CURSOS:</w:t>
            </w:r>
          </w:p>
          <w:p w:rsidR="00EF27FA" w:rsidRDefault="000B3C73">
            <w:pPr>
              <w:rPr>
                <w:b/>
              </w:rPr>
            </w:pPr>
            <w:r>
              <w:rPr>
                <w:b/>
              </w:rPr>
              <w:t xml:space="preserve"> CUARTOS MEDIOS </w:t>
            </w:r>
            <w:proofErr w:type="gramStart"/>
            <w:r>
              <w:rPr>
                <w:b/>
              </w:rPr>
              <w:t xml:space="preserve">( </w:t>
            </w:r>
            <w:r w:rsidR="00BB2500">
              <w:rPr>
                <w:b/>
              </w:rPr>
              <w:t>C</w:t>
            </w:r>
            <w:proofErr w:type="gramEnd"/>
            <w:r w:rsidR="00BB2500">
              <w:rPr>
                <w:b/>
              </w:rPr>
              <w:t xml:space="preserve"> y D</w:t>
            </w:r>
            <w:r w:rsidR="00EF27FA" w:rsidRPr="00A11E36">
              <w:rPr>
                <w:b/>
              </w:rPr>
              <w:t>)</w:t>
            </w:r>
            <w:r w:rsidR="00EF27FA">
              <w:rPr>
                <w:b/>
              </w:rPr>
              <w:t>.</w:t>
            </w:r>
          </w:p>
          <w:p w:rsidR="00EF27FA" w:rsidRPr="00A11E36" w:rsidRDefault="00EF27FA">
            <w:pPr>
              <w:rPr>
                <w:b/>
              </w:rPr>
            </w:pPr>
          </w:p>
        </w:tc>
        <w:tc>
          <w:tcPr>
            <w:tcW w:w="5969" w:type="dxa"/>
          </w:tcPr>
          <w:p w:rsidR="00EF27FA" w:rsidRDefault="00EF27FA">
            <w:pPr>
              <w:rPr>
                <w:b/>
              </w:rPr>
            </w:pPr>
            <w:r>
              <w:rPr>
                <w:b/>
              </w:rPr>
              <w:t>NOMBRE  DEL ESTUDIANTE:</w:t>
            </w:r>
          </w:p>
          <w:p w:rsidR="00EF27FA" w:rsidRDefault="00EF27FA">
            <w:pPr>
              <w:rPr>
                <w:b/>
              </w:rPr>
            </w:pPr>
            <w:r>
              <w:rPr>
                <w:b/>
              </w:rPr>
              <w:t>CURSO:</w:t>
            </w:r>
          </w:p>
          <w:p w:rsidR="00874DBE" w:rsidRDefault="00874DBE">
            <w:pPr>
              <w:rPr>
                <w:b/>
              </w:rPr>
            </w:pPr>
            <w:r>
              <w:rPr>
                <w:b/>
              </w:rPr>
              <w:t>FECHA:</w:t>
            </w:r>
            <w:r w:rsidR="006F0F89">
              <w:rPr>
                <w:b/>
                <w:sz w:val="20"/>
                <w:szCs w:val="20"/>
              </w:rPr>
              <w:t>SEMANA</w:t>
            </w:r>
            <w:r w:rsidR="00D40286">
              <w:rPr>
                <w:b/>
                <w:sz w:val="20"/>
                <w:szCs w:val="20"/>
              </w:rPr>
              <w:t xml:space="preserve"> 7: 11 al 15 </w:t>
            </w:r>
            <w:r w:rsidR="000D73E0">
              <w:rPr>
                <w:b/>
                <w:sz w:val="20"/>
                <w:szCs w:val="20"/>
              </w:rPr>
              <w:t xml:space="preserve"> DE MAYO </w:t>
            </w:r>
            <w:r w:rsidRPr="00874DBE">
              <w:rPr>
                <w:b/>
                <w:sz w:val="20"/>
                <w:szCs w:val="20"/>
              </w:rPr>
              <w:t>DEL 2020</w:t>
            </w:r>
          </w:p>
        </w:tc>
      </w:tr>
    </w:tbl>
    <w:p w:rsidR="006F604D" w:rsidRDefault="006F604D" w:rsidP="00EF27FA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7594"/>
      </w:tblGrid>
      <w:tr w:rsidR="00EF27FA" w:rsidTr="00EF27FA">
        <w:tc>
          <w:tcPr>
            <w:tcW w:w="1384" w:type="dxa"/>
          </w:tcPr>
          <w:p w:rsidR="00EF27FA" w:rsidRPr="00EF27FA" w:rsidRDefault="00EF27FA">
            <w:pPr>
              <w:rPr>
                <w:b/>
              </w:rPr>
            </w:pPr>
            <w:r w:rsidRPr="00EF27FA">
              <w:rPr>
                <w:b/>
              </w:rPr>
              <w:t>TEMA  1</w:t>
            </w:r>
          </w:p>
        </w:tc>
        <w:tc>
          <w:tcPr>
            <w:tcW w:w="7594" w:type="dxa"/>
          </w:tcPr>
          <w:p w:rsidR="00EF27FA" w:rsidRPr="00EF27FA" w:rsidRDefault="00D40286">
            <w:pPr>
              <w:rPr>
                <w:b/>
              </w:rPr>
            </w:pPr>
            <w:r>
              <w:rPr>
                <w:b/>
              </w:rPr>
              <w:t>Proceso de replicación.</w:t>
            </w:r>
          </w:p>
        </w:tc>
      </w:tr>
    </w:tbl>
    <w:p w:rsidR="00566889" w:rsidRDefault="00566889" w:rsidP="00566889">
      <w:pPr>
        <w:pStyle w:val="Sinespaciado"/>
        <w:rPr>
          <w:b/>
        </w:rPr>
      </w:pPr>
      <w:r w:rsidRPr="00566889">
        <w:rPr>
          <w:b/>
        </w:rPr>
        <w:t>OBJETIVOS</w:t>
      </w:r>
    </w:p>
    <w:p w:rsidR="00BB2500" w:rsidRDefault="00BB2500" w:rsidP="00566889">
      <w:pPr>
        <w:pStyle w:val="Sinespaciado"/>
        <w:rPr>
          <w:b/>
        </w:rPr>
      </w:pPr>
      <w:proofErr w:type="gramStart"/>
      <w:r>
        <w:rPr>
          <w:b/>
        </w:rPr>
        <w:t>a)Comprender</w:t>
      </w:r>
      <w:proofErr w:type="gramEnd"/>
      <w:r w:rsidR="00B058AE">
        <w:rPr>
          <w:b/>
        </w:rPr>
        <w:t xml:space="preserve"> la naturaleza  de la evidencia experimental que demuestra que el ADN es el material hereditario.</w:t>
      </w:r>
    </w:p>
    <w:p w:rsidR="00B058AE" w:rsidRPr="00566889" w:rsidRDefault="00B058AE" w:rsidP="00566889">
      <w:pPr>
        <w:pStyle w:val="Sinespaciado"/>
        <w:rPr>
          <w:b/>
        </w:rPr>
      </w:pPr>
      <w:proofErr w:type="gramStart"/>
      <w:r>
        <w:rPr>
          <w:b/>
        </w:rPr>
        <w:t>b)Conocer</w:t>
      </w:r>
      <w:proofErr w:type="gramEnd"/>
      <w:r>
        <w:rPr>
          <w:b/>
        </w:rPr>
        <w:t xml:space="preserve"> la estructura molecular del ADN y comprender  de qué  manera ella permite  la codificación de la información genética y la autorreplicación de la molécula.</w:t>
      </w:r>
    </w:p>
    <w:p w:rsidR="00992BA4" w:rsidRPr="00707286" w:rsidRDefault="00992BA4" w:rsidP="00992BA4">
      <w:pPr>
        <w:pStyle w:val="Sinespaciado"/>
        <w:rPr>
          <w:b/>
        </w:rPr>
      </w:pPr>
      <w:r w:rsidRPr="00707286">
        <w:rPr>
          <w:b/>
        </w:rPr>
        <w:t>HABILIDADES.</w:t>
      </w:r>
    </w:p>
    <w:p w:rsidR="00992BA4" w:rsidRDefault="00992BA4" w:rsidP="00992BA4">
      <w:pPr>
        <w:pStyle w:val="Sinespaciado"/>
      </w:pPr>
      <w:r>
        <w:t>- Formular y fundamentar hipótesis comprobables, basadas en conocimiento científico.</w:t>
      </w:r>
    </w:p>
    <w:p w:rsidR="00992BA4" w:rsidRDefault="00992BA4" w:rsidP="00992BA4">
      <w:r>
        <w:t>- Formular preguntas o problemas, a partir de conocimiento científico, que puedan ser resueltos mediante una investigación científica.</w:t>
      </w:r>
    </w:p>
    <w:p w:rsidR="00707286" w:rsidRPr="00707286" w:rsidRDefault="00707286" w:rsidP="00707286">
      <w:pPr>
        <w:pStyle w:val="Sinespaciado"/>
        <w:rPr>
          <w:b/>
        </w:rPr>
      </w:pPr>
      <w:r w:rsidRPr="00707286">
        <w:rPr>
          <w:b/>
        </w:rPr>
        <w:t>ACTITUDES.</w:t>
      </w:r>
    </w:p>
    <w:p w:rsidR="00707286" w:rsidRDefault="00707286" w:rsidP="00707286">
      <w:pPr>
        <w:pStyle w:val="Sinespaciado"/>
      </w:pPr>
      <w:r>
        <w:t>-</w:t>
      </w:r>
      <w:r w:rsidR="00992BA4">
        <w:t xml:space="preserve"> Mostrar curiosidad, creatividad e interés por conocer y comprender los </w:t>
      </w:r>
      <w:r>
        <w:t xml:space="preserve">fenómenos del entorno natural. </w:t>
      </w:r>
    </w:p>
    <w:p w:rsidR="00992BA4" w:rsidRDefault="00707286" w:rsidP="00992BA4">
      <w:r>
        <w:t>-</w:t>
      </w:r>
      <w:r w:rsidR="00992BA4">
        <w:t xml:space="preserve"> Valorar la importancia del conocimiento científico para el desarrollo de la socie</w:t>
      </w:r>
      <w:r>
        <w:t xml:space="preserve">dad.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07286" w:rsidTr="0074136E">
        <w:trPr>
          <w:trHeight w:val="351"/>
        </w:trPr>
        <w:tc>
          <w:tcPr>
            <w:tcW w:w="9056" w:type="dxa"/>
          </w:tcPr>
          <w:p w:rsidR="00707286" w:rsidRPr="00872A26" w:rsidRDefault="00707286" w:rsidP="00992BA4">
            <w:pPr>
              <w:rPr>
                <w:b/>
              </w:rPr>
            </w:pPr>
            <w:r w:rsidRPr="00872A26">
              <w:rPr>
                <w:b/>
              </w:rPr>
              <w:t xml:space="preserve">ACTIVIDADES PARA REALIZAR EN CASA USANDO  EL TEXTO DEL ESTUDIANTE. </w:t>
            </w:r>
          </w:p>
        </w:tc>
      </w:tr>
      <w:tr w:rsidR="00010B5D" w:rsidTr="0074136E">
        <w:trPr>
          <w:trHeight w:val="1053"/>
        </w:trPr>
        <w:tc>
          <w:tcPr>
            <w:tcW w:w="9056" w:type="dxa"/>
          </w:tcPr>
          <w:p w:rsidR="00F64E20" w:rsidRDefault="00F64E20" w:rsidP="00992BA4"/>
          <w:p w:rsidR="00010B5D" w:rsidRDefault="00010B5D" w:rsidP="00F64E20">
            <w:pPr>
              <w:pStyle w:val="Prrafodelista"/>
              <w:numPr>
                <w:ilvl w:val="0"/>
                <w:numId w:val="1"/>
              </w:numPr>
            </w:pPr>
            <w:r>
              <w:t xml:space="preserve">LEER </w:t>
            </w:r>
            <w:r w:rsidR="00965B4D">
              <w:t xml:space="preserve">INFORMACIÓN  E </w:t>
            </w:r>
            <w:r>
              <w:t xml:space="preserve">INDICACIONES, PRESENTES  EN TU TEXTO. </w:t>
            </w:r>
          </w:p>
          <w:p w:rsidR="00F64E20" w:rsidRDefault="00F64E20" w:rsidP="003A7750">
            <w:pPr>
              <w:ind w:left="720"/>
            </w:pPr>
          </w:p>
          <w:p w:rsidR="00F64E20" w:rsidRDefault="00191858" w:rsidP="00F64E20">
            <w:pPr>
              <w:pStyle w:val="Prrafodelista"/>
              <w:numPr>
                <w:ilvl w:val="0"/>
                <w:numId w:val="1"/>
              </w:numPr>
            </w:pPr>
            <w:r>
              <w:t>RESPONDE  EN TU CUADERNO ,SI CUENTAS CON INTERNET U OTRO MEDIO TECNOLOGICO</w:t>
            </w:r>
          </w:p>
          <w:p w:rsidR="00191858" w:rsidRDefault="00191858" w:rsidP="00191858">
            <w:pPr>
              <w:pStyle w:val="Prrafodelista"/>
            </w:pPr>
            <w:r>
              <w:t xml:space="preserve">ENVIA  TUS TALLERES RESUELTOS AL SIGUIENTE CORREO ELECTRÓNICO. </w:t>
            </w:r>
            <w:r w:rsidR="00545B38">
              <w:t>Berta.castro1960@gmail.com</w:t>
            </w:r>
          </w:p>
          <w:p w:rsidR="00191858" w:rsidRDefault="00191858" w:rsidP="00191858">
            <w:pPr>
              <w:pStyle w:val="Prrafodelista"/>
            </w:pPr>
          </w:p>
          <w:p w:rsidR="00ED0CC7" w:rsidRDefault="00191858" w:rsidP="00191858">
            <w:r>
              <w:t xml:space="preserve">        -       DESPUÉS DE REALIZAR LA ACTIVIDAD 1. TE INVITO A VER LOS VIDEOS RELACIONADOS    CON LA REPLICACIÓN DEL ADN Y EL DOGMA DE LA BIOLOGÍA MOLECULAR.</w:t>
            </w:r>
          </w:p>
          <w:p w:rsidR="00191858" w:rsidRDefault="00191858" w:rsidP="00191858"/>
        </w:tc>
      </w:tr>
      <w:tr w:rsidR="00872A26" w:rsidTr="0074136E">
        <w:trPr>
          <w:trHeight w:val="351"/>
        </w:trPr>
        <w:tc>
          <w:tcPr>
            <w:tcW w:w="9056" w:type="dxa"/>
          </w:tcPr>
          <w:p w:rsidR="00C725E9" w:rsidRDefault="00D40286" w:rsidP="009D149E">
            <w:r w:rsidRPr="00191858">
              <w:rPr>
                <w:b/>
              </w:rPr>
              <w:t>ACTIVIDAD 1.</w:t>
            </w:r>
            <w:r>
              <w:t xml:space="preserve"> Trabaja  en el texto</w:t>
            </w:r>
            <w:r w:rsidR="005E77FA">
              <w:t xml:space="preserve"> del </w:t>
            </w:r>
            <w:proofErr w:type="gramStart"/>
            <w:r w:rsidR="005E77FA">
              <w:t>estudiante ,</w:t>
            </w:r>
            <w:proofErr w:type="gramEnd"/>
            <w:r w:rsidR="005E77FA">
              <w:t xml:space="preserve"> página 218.</w:t>
            </w:r>
          </w:p>
          <w:p w:rsidR="00D40286" w:rsidRDefault="00EE2621" w:rsidP="009D149E">
            <w:r>
              <w:t>1) I</w:t>
            </w:r>
            <w:r w:rsidR="00D40286">
              <w:t>nterpreta  el gráfico y responde:</w:t>
            </w:r>
          </w:p>
          <w:p w:rsidR="00D46C3D" w:rsidRDefault="00D40286" w:rsidP="009D149E">
            <w:r>
              <w:t>a)</w:t>
            </w:r>
            <w:r w:rsidR="00D46C3D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86454" w:rsidRDefault="00B86454" w:rsidP="009D149E">
            <w:r>
              <w:t>________________________________________________________________________________________________________________________________________________________________</w:t>
            </w:r>
          </w:p>
          <w:p w:rsidR="00D46C3D" w:rsidRDefault="00D46C3D" w:rsidP="009D149E">
            <w:r>
              <w:t>b)______________________________________________________________________________</w:t>
            </w:r>
          </w:p>
          <w:p w:rsidR="00D46C3D" w:rsidRDefault="00D46C3D" w:rsidP="009D149E">
            <w:r>
              <w:t>________________________________________________________________________________</w:t>
            </w:r>
          </w:p>
          <w:p w:rsidR="00A820F6" w:rsidRDefault="00D46C3D" w:rsidP="009D149E">
            <w:r>
              <w:t>c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E2621" w:rsidRDefault="00EE2621" w:rsidP="009D149E">
            <w:r>
              <w:t>2)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820F6" w:rsidRDefault="005E77FA" w:rsidP="009D149E">
            <w:r>
              <w:t>3)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820F6" w:rsidRDefault="00A820F6" w:rsidP="009D149E"/>
        </w:tc>
      </w:tr>
      <w:tr w:rsidR="0084591F" w:rsidTr="0074136E">
        <w:trPr>
          <w:trHeight w:val="351"/>
        </w:trPr>
        <w:tc>
          <w:tcPr>
            <w:tcW w:w="9056" w:type="dxa"/>
          </w:tcPr>
          <w:p w:rsidR="0074136E" w:rsidRDefault="00374B8F" w:rsidP="004A157B">
            <w:r w:rsidRPr="00191858">
              <w:rPr>
                <w:b/>
              </w:rPr>
              <w:lastRenderedPageBreak/>
              <w:t>ACTIVIDAD 2</w:t>
            </w:r>
            <w:r>
              <w:t>.</w:t>
            </w:r>
            <w:r w:rsidR="002701B2">
              <w:t>Lea la página 218</w:t>
            </w:r>
            <w:proofErr w:type="gramStart"/>
            <w:r w:rsidR="002701B2">
              <w:t>,219,</w:t>
            </w:r>
            <w:r w:rsidR="0024198C">
              <w:t>220</w:t>
            </w:r>
            <w:proofErr w:type="gramEnd"/>
            <w:r w:rsidR="0024198C">
              <w:t xml:space="preserve"> </w:t>
            </w:r>
            <w:r w:rsidR="00CC212A">
              <w:t xml:space="preserve">y 221 </w:t>
            </w:r>
            <w:r w:rsidR="0024198C">
              <w:t>del t</w:t>
            </w:r>
            <w:r w:rsidR="00CC212A">
              <w:t xml:space="preserve">exto del estudiante y luego invente </w:t>
            </w:r>
            <w:r w:rsidR="0024198C">
              <w:t xml:space="preserve"> un Organizador grafico ( mapa conceptual, cuadro sinóptico, cadenas de secuencias, rueda de atributos o de comparación y contraste </w:t>
            </w:r>
            <w:r w:rsidR="0024198C" w:rsidRPr="00CC212A">
              <w:rPr>
                <w:b/>
              </w:rPr>
              <w:t>(  elija uno solo</w:t>
            </w:r>
            <w:r w:rsidR="0024198C">
              <w:t>)</w:t>
            </w:r>
            <w:r w:rsidR="00CC212A">
              <w:t xml:space="preserve"> ,Modelos en las páginas de su Texto desde la  375 hasta la 377).</w:t>
            </w:r>
          </w:p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>
            <w:r w:rsidRPr="00191858">
              <w:rPr>
                <w:b/>
              </w:rPr>
              <w:t>ACTIVIDAD 3</w:t>
            </w:r>
            <w:r>
              <w:t>. INVESTIGA ACERCA DEL SIGUIENTE TEMA  Y PREPARA UN  RESUMEN .</w:t>
            </w:r>
            <w:r w:rsidR="0032282E">
              <w:t>( DE UNA PLANA, HOJA TAMAÑO CARTA)</w:t>
            </w:r>
          </w:p>
          <w:p w:rsidR="00CC212A" w:rsidRPr="00CC212A" w:rsidRDefault="00CC212A" w:rsidP="004A157B">
            <w:pPr>
              <w:rPr>
                <w:b/>
              </w:rPr>
            </w:pPr>
            <w:r w:rsidRPr="00CC212A">
              <w:rPr>
                <w:b/>
              </w:rPr>
              <w:t>TEMA: FORMACIÓN E IMPORTANCIA  DE LOS  FRAGMENTOS DE OKAZAKI.</w:t>
            </w:r>
          </w:p>
          <w:p w:rsidR="00CC212A" w:rsidRPr="00CC212A" w:rsidRDefault="00CC212A" w:rsidP="004A157B">
            <w:pPr>
              <w:rPr>
                <w:b/>
              </w:rPr>
            </w:pPr>
          </w:p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CC212A" w:rsidRDefault="00CC212A" w:rsidP="004A157B"/>
          <w:p w:rsidR="0032282E" w:rsidRDefault="0032282E" w:rsidP="004A157B"/>
          <w:p w:rsidR="0032282E" w:rsidRDefault="0032282E" w:rsidP="004A157B"/>
          <w:p w:rsidR="0032282E" w:rsidRDefault="0032282E" w:rsidP="004A157B"/>
          <w:p w:rsidR="0032282E" w:rsidRDefault="0032282E" w:rsidP="004A157B"/>
          <w:p w:rsidR="0032282E" w:rsidRDefault="0032282E" w:rsidP="004A157B"/>
          <w:p w:rsidR="0032282E" w:rsidRDefault="0032282E" w:rsidP="004A157B"/>
          <w:p w:rsidR="0032282E" w:rsidRDefault="0032282E" w:rsidP="004A157B"/>
          <w:p w:rsidR="0032282E" w:rsidRDefault="0032282E" w:rsidP="004A157B"/>
          <w:p w:rsidR="0032282E" w:rsidRDefault="0032282E" w:rsidP="004A157B"/>
          <w:p w:rsidR="0032282E" w:rsidRDefault="0032282E" w:rsidP="004A157B"/>
          <w:p w:rsidR="0032282E" w:rsidRDefault="0032282E" w:rsidP="004A157B"/>
          <w:p w:rsidR="0032282E" w:rsidRPr="0074136E" w:rsidRDefault="0032282E" w:rsidP="004A157B"/>
        </w:tc>
      </w:tr>
      <w:tr w:rsidR="0032282E" w:rsidTr="0074136E">
        <w:trPr>
          <w:trHeight w:val="351"/>
        </w:trPr>
        <w:tc>
          <w:tcPr>
            <w:tcW w:w="9056" w:type="dxa"/>
          </w:tcPr>
          <w:p w:rsidR="0032282E" w:rsidRDefault="00AE1D0E" w:rsidP="007D078E">
            <w:bookmarkStart w:id="0" w:name="_GoBack"/>
            <w:r w:rsidRPr="00AE1D0E">
              <w:rPr>
                <w:b/>
              </w:rPr>
              <w:lastRenderedPageBreak/>
              <w:t>ACTIVIDAD 4</w:t>
            </w:r>
            <w:r w:rsidR="002E4DCF" w:rsidRPr="00AE1D0E">
              <w:rPr>
                <w:b/>
              </w:rPr>
              <w:t>:</w:t>
            </w:r>
            <w:r w:rsidR="002E4DCF">
              <w:t xml:space="preserve"> </w:t>
            </w:r>
            <w:bookmarkEnd w:id="0"/>
            <w:r w:rsidR="002E4DCF">
              <w:t>En base a la hebra molde, debes replicar la nueva hebra de ADN. Para esto debes considerara cuales son las bases nitrogenadas complementarias.</w:t>
            </w:r>
          </w:p>
          <w:p w:rsidR="002E4DCF" w:rsidRDefault="002E4DCF" w:rsidP="007D078E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825"/>
            </w:tblGrid>
            <w:tr w:rsidR="002E4DCF" w:rsidTr="002E4DCF">
              <w:tc>
                <w:tcPr>
                  <w:tcW w:w="8825" w:type="dxa"/>
                </w:tcPr>
                <w:p w:rsidR="002E4DCF" w:rsidRPr="002E4DCF" w:rsidRDefault="002E4DCF" w:rsidP="007D078E">
                  <w:pPr>
                    <w:rPr>
                      <w:vertAlign w:val="superscript"/>
                    </w:rPr>
                  </w:pPr>
                  <w:r>
                    <w:t xml:space="preserve">  3”   T</w:t>
                  </w:r>
                  <w:r w:rsidR="00935CB1">
                    <w:t xml:space="preserve"> </w:t>
                  </w:r>
                  <w:r>
                    <w:t>A</w:t>
                  </w:r>
                  <w:r w:rsidR="00935CB1">
                    <w:t xml:space="preserve"> </w:t>
                  </w:r>
                  <w:r>
                    <w:t>C</w:t>
                  </w:r>
                  <w:r w:rsidR="00935CB1">
                    <w:t xml:space="preserve"> </w:t>
                  </w:r>
                  <w:r>
                    <w:t>G</w:t>
                  </w:r>
                  <w:r w:rsidR="00935CB1">
                    <w:t xml:space="preserve">  </w:t>
                  </w:r>
                  <w:r>
                    <w:t>C</w:t>
                  </w:r>
                  <w:r w:rsidR="00935CB1">
                    <w:t xml:space="preserve"> </w:t>
                  </w:r>
                  <w:r>
                    <w:t>A</w:t>
                  </w:r>
                  <w:r w:rsidR="00935CB1">
                    <w:t xml:space="preserve"> </w:t>
                  </w:r>
                  <w:r>
                    <w:t>C</w:t>
                  </w:r>
                  <w:r w:rsidR="00935CB1">
                    <w:t xml:space="preserve"> </w:t>
                  </w:r>
                  <w:proofErr w:type="spellStart"/>
                  <w:r>
                    <w:t>C</w:t>
                  </w:r>
                  <w:proofErr w:type="spellEnd"/>
                  <w:r w:rsidR="00935CB1">
                    <w:t xml:space="preserve"> </w:t>
                  </w:r>
                  <w:r>
                    <w:t>T</w:t>
                  </w:r>
                  <w:r w:rsidR="00935CB1">
                    <w:t xml:space="preserve"> </w:t>
                  </w:r>
                  <w:r>
                    <w:t>A</w:t>
                  </w:r>
                  <w:r w:rsidR="00935CB1">
                    <w:t xml:space="preserve"> </w:t>
                  </w:r>
                  <w:r>
                    <w:t>G</w:t>
                  </w:r>
                  <w:r w:rsidR="00935CB1">
                    <w:t xml:space="preserve"> </w:t>
                  </w:r>
                  <w:r>
                    <w:t>C</w:t>
                  </w:r>
                  <w:r w:rsidR="00935CB1">
                    <w:t xml:space="preserve"> </w:t>
                  </w:r>
                  <w:r>
                    <w:t>G</w:t>
                  </w:r>
                  <w:r w:rsidR="00935CB1">
                    <w:t xml:space="preserve"> </w:t>
                  </w:r>
                  <w:r>
                    <w:t>T</w:t>
                  </w:r>
                  <w:r w:rsidR="00935CB1">
                    <w:t xml:space="preserve"> </w:t>
                  </w:r>
                  <w:proofErr w:type="spellStart"/>
                  <w:r>
                    <w:t>T</w:t>
                  </w:r>
                  <w:proofErr w:type="spellEnd"/>
                  <w:r w:rsidR="00935CB1">
                    <w:t xml:space="preserve"> </w:t>
                  </w:r>
                  <w:proofErr w:type="spellStart"/>
                  <w:r>
                    <w:t>T</w:t>
                  </w:r>
                  <w:proofErr w:type="spellEnd"/>
                  <w:r w:rsidR="00935CB1">
                    <w:t xml:space="preserve"> </w:t>
                  </w:r>
                  <w:r>
                    <w:t>A</w:t>
                  </w:r>
                  <w:r w:rsidR="00935CB1">
                    <w:t xml:space="preserve"> </w:t>
                  </w:r>
                  <w:proofErr w:type="spellStart"/>
                  <w:r>
                    <w:t>A</w:t>
                  </w:r>
                  <w:proofErr w:type="spellEnd"/>
                  <w:r w:rsidR="00935CB1">
                    <w:t xml:space="preserve"> </w:t>
                  </w:r>
                  <w:proofErr w:type="spellStart"/>
                  <w:r>
                    <w:t>A</w:t>
                  </w:r>
                  <w:proofErr w:type="spellEnd"/>
                  <w:r w:rsidR="00935CB1">
                    <w:t xml:space="preserve"> </w:t>
                  </w:r>
                  <w:r>
                    <w:t>C</w:t>
                  </w:r>
                  <w:r w:rsidR="00935CB1">
                    <w:t xml:space="preserve"> </w:t>
                  </w:r>
                  <w:proofErr w:type="spellStart"/>
                  <w:r>
                    <w:t>C</w:t>
                  </w:r>
                  <w:proofErr w:type="spellEnd"/>
                  <w:r w:rsidR="00935CB1">
                    <w:t xml:space="preserve"> </w:t>
                  </w:r>
                  <w:r>
                    <w:t>A</w:t>
                  </w:r>
                  <w:r w:rsidR="00935CB1">
                    <w:t xml:space="preserve"> </w:t>
                  </w:r>
                  <w:r>
                    <w:t>G</w:t>
                  </w:r>
                  <w:r w:rsidR="00935CB1">
                    <w:t xml:space="preserve"> </w:t>
                  </w:r>
                  <w:r>
                    <w:t>A</w:t>
                  </w:r>
                  <w:r w:rsidR="00935CB1">
                    <w:t xml:space="preserve"> </w:t>
                  </w:r>
                  <w:r>
                    <w:t>C</w:t>
                  </w:r>
                  <w:r w:rsidR="00935CB1">
                    <w:t xml:space="preserve"> </w:t>
                  </w:r>
                  <w:r>
                    <w:t>A</w:t>
                  </w:r>
                  <w:r w:rsidR="00935CB1">
                    <w:t xml:space="preserve"> </w:t>
                  </w:r>
                  <w:r>
                    <w:t>T        5</w:t>
                  </w:r>
                  <w:r>
                    <w:rPr>
                      <w:vertAlign w:val="superscript"/>
                    </w:rPr>
                    <w:t xml:space="preserve"> “</w:t>
                  </w:r>
                </w:p>
              </w:tc>
            </w:tr>
            <w:tr w:rsidR="002E4DCF" w:rsidTr="002E4DCF">
              <w:tc>
                <w:tcPr>
                  <w:tcW w:w="8825" w:type="dxa"/>
                </w:tcPr>
                <w:p w:rsidR="002E4DCF" w:rsidRDefault="002E4DCF" w:rsidP="007D078E"/>
                <w:p w:rsidR="00935CB1" w:rsidRDefault="00935CB1" w:rsidP="007D078E"/>
                <w:p w:rsidR="00935CB1" w:rsidRDefault="00935CB1" w:rsidP="007D078E"/>
              </w:tc>
            </w:tr>
          </w:tbl>
          <w:p w:rsidR="002E4DCF" w:rsidRDefault="002E4DCF" w:rsidP="007D078E"/>
        </w:tc>
      </w:tr>
      <w:tr w:rsidR="0032282E" w:rsidTr="0074136E">
        <w:trPr>
          <w:trHeight w:val="351"/>
        </w:trPr>
        <w:tc>
          <w:tcPr>
            <w:tcW w:w="9056" w:type="dxa"/>
          </w:tcPr>
          <w:p w:rsidR="0032282E" w:rsidRDefault="0032282E" w:rsidP="0032282E">
            <w:r>
              <w:t>A) PUEDEN INGRESAR A LA PLATAFORMA DE MINEDUC.CL, “Aprendo en línea”.                                 B) OBSERVAR VIDEOS.</w:t>
            </w:r>
          </w:p>
          <w:p w:rsidR="0032282E" w:rsidRDefault="0032282E" w:rsidP="0032282E">
            <w:r>
              <w:t xml:space="preserve"> C) CONSU</w:t>
            </w:r>
            <w:r w:rsidR="00545B38">
              <w:t>LTAS: Berta.castro1960@gmail.com</w:t>
            </w:r>
          </w:p>
        </w:tc>
      </w:tr>
    </w:tbl>
    <w:p w:rsidR="00707286" w:rsidRDefault="00707286" w:rsidP="00992BA4"/>
    <w:p w:rsidR="00EF27FA" w:rsidRDefault="003A15EF">
      <w:r>
        <w:t xml:space="preserve">                                                                                                    PAZ    y    BIEN.</w:t>
      </w:r>
    </w:p>
    <w:sectPr w:rsidR="00EF27FA" w:rsidSect="00E15892">
      <w:pgSz w:w="12242" w:h="19442" w:code="19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B29F0"/>
    <w:multiLevelType w:val="hybridMultilevel"/>
    <w:tmpl w:val="F11C6EAE"/>
    <w:lvl w:ilvl="0" w:tplc="71426414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A7F7EC5"/>
    <w:multiLevelType w:val="hybridMultilevel"/>
    <w:tmpl w:val="5EF2E9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D1CB2"/>
    <w:multiLevelType w:val="hybridMultilevel"/>
    <w:tmpl w:val="28221A9E"/>
    <w:lvl w:ilvl="0" w:tplc="5EC88072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9434BA5"/>
    <w:multiLevelType w:val="hybridMultilevel"/>
    <w:tmpl w:val="8BDE4994"/>
    <w:lvl w:ilvl="0" w:tplc="6CF8CF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74151"/>
    <w:multiLevelType w:val="hybridMultilevel"/>
    <w:tmpl w:val="973EB122"/>
    <w:lvl w:ilvl="0" w:tplc="F510F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82162"/>
    <w:multiLevelType w:val="hybridMultilevel"/>
    <w:tmpl w:val="6A6405B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E637B"/>
    <w:multiLevelType w:val="hybridMultilevel"/>
    <w:tmpl w:val="6E844376"/>
    <w:lvl w:ilvl="0" w:tplc="A418D590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6CE2621E"/>
    <w:multiLevelType w:val="hybridMultilevel"/>
    <w:tmpl w:val="C79AE39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81911"/>
    <w:multiLevelType w:val="hybridMultilevel"/>
    <w:tmpl w:val="058C1E0A"/>
    <w:lvl w:ilvl="0" w:tplc="B150F89C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78052883"/>
    <w:multiLevelType w:val="hybridMultilevel"/>
    <w:tmpl w:val="F03A93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4D"/>
    <w:rsid w:val="00010B5D"/>
    <w:rsid w:val="00012170"/>
    <w:rsid w:val="00023AFF"/>
    <w:rsid w:val="00072268"/>
    <w:rsid w:val="0007326C"/>
    <w:rsid w:val="0009123F"/>
    <w:rsid w:val="000B3C73"/>
    <w:rsid w:val="000C0471"/>
    <w:rsid w:val="000D73E0"/>
    <w:rsid w:val="00102202"/>
    <w:rsid w:val="00107759"/>
    <w:rsid w:val="00154DD2"/>
    <w:rsid w:val="00155232"/>
    <w:rsid w:val="001819AB"/>
    <w:rsid w:val="00191858"/>
    <w:rsid w:val="001F7DC6"/>
    <w:rsid w:val="00206CF3"/>
    <w:rsid w:val="002274BF"/>
    <w:rsid w:val="0024198C"/>
    <w:rsid w:val="002701B2"/>
    <w:rsid w:val="00292668"/>
    <w:rsid w:val="002A0BB2"/>
    <w:rsid w:val="002B1A5D"/>
    <w:rsid w:val="002E4DCF"/>
    <w:rsid w:val="0032282E"/>
    <w:rsid w:val="00360D4E"/>
    <w:rsid w:val="00373BF4"/>
    <w:rsid w:val="00374B8F"/>
    <w:rsid w:val="003A15EF"/>
    <w:rsid w:val="003A645D"/>
    <w:rsid w:val="003A7750"/>
    <w:rsid w:val="003B212D"/>
    <w:rsid w:val="003B720A"/>
    <w:rsid w:val="00404E81"/>
    <w:rsid w:val="00437CE3"/>
    <w:rsid w:val="00445CB3"/>
    <w:rsid w:val="00473B06"/>
    <w:rsid w:val="004A157B"/>
    <w:rsid w:val="004C2292"/>
    <w:rsid w:val="004C3437"/>
    <w:rsid w:val="004C4633"/>
    <w:rsid w:val="004F4773"/>
    <w:rsid w:val="0050761F"/>
    <w:rsid w:val="00512319"/>
    <w:rsid w:val="00545B38"/>
    <w:rsid w:val="00550498"/>
    <w:rsid w:val="00566889"/>
    <w:rsid w:val="00580CA1"/>
    <w:rsid w:val="005B539E"/>
    <w:rsid w:val="005E77FA"/>
    <w:rsid w:val="00635D88"/>
    <w:rsid w:val="00670F14"/>
    <w:rsid w:val="00673057"/>
    <w:rsid w:val="00695574"/>
    <w:rsid w:val="006C3F15"/>
    <w:rsid w:val="006C5132"/>
    <w:rsid w:val="006E55BD"/>
    <w:rsid w:val="006F0F89"/>
    <w:rsid w:val="006F604D"/>
    <w:rsid w:val="00707286"/>
    <w:rsid w:val="007203BE"/>
    <w:rsid w:val="0074136E"/>
    <w:rsid w:val="00781A3F"/>
    <w:rsid w:val="007B4CED"/>
    <w:rsid w:val="007D078E"/>
    <w:rsid w:val="008053B2"/>
    <w:rsid w:val="008150C9"/>
    <w:rsid w:val="008411EA"/>
    <w:rsid w:val="00842D00"/>
    <w:rsid w:val="0084591F"/>
    <w:rsid w:val="00863640"/>
    <w:rsid w:val="00872A26"/>
    <w:rsid w:val="00872FDB"/>
    <w:rsid w:val="00874091"/>
    <w:rsid w:val="00874DBE"/>
    <w:rsid w:val="008B1C4C"/>
    <w:rsid w:val="008D1462"/>
    <w:rsid w:val="008D790E"/>
    <w:rsid w:val="00935CB1"/>
    <w:rsid w:val="009365F5"/>
    <w:rsid w:val="00945CBD"/>
    <w:rsid w:val="009512B8"/>
    <w:rsid w:val="00965B4D"/>
    <w:rsid w:val="00992BA4"/>
    <w:rsid w:val="009B3625"/>
    <w:rsid w:val="009D149E"/>
    <w:rsid w:val="009F3C1A"/>
    <w:rsid w:val="00A11E36"/>
    <w:rsid w:val="00A75D4B"/>
    <w:rsid w:val="00A820F6"/>
    <w:rsid w:val="00A97F07"/>
    <w:rsid w:val="00AD558A"/>
    <w:rsid w:val="00AE1D0E"/>
    <w:rsid w:val="00B058AE"/>
    <w:rsid w:val="00B21D49"/>
    <w:rsid w:val="00B31AEC"/>
    <w:rsid w:val="00B556E8"/>
    <w:rsid w:val="00B857DF"/>
    <w:rsid w:val="00B86454"/>
    <w:rsid w:val="00B94FED"/>
    <w:rsid w:val="00BB2500"/>
    <w:rsid w:val="00BC4065"/>
    <w:rsid w:val="00C13F2B"/>
    <w:rsid w:val="00C1758C"/>
    <w:rsid w:val="00C43C7B"/>
    <w:rsid w:val="00C63877"/>
    <w:rsid w:val="00C659DF"/>
    <w:rsid w:val="00C725E9"/>
    <w:rsid w:val="00C94847"/>
    <w:rsid w:val="00C955E8"/>
    <w:rsid w:val="00CB05BB"/>
    <w:rsid w:val="00CC212A"/>
    <w:rsid w:val="00CE6640"/>
    <w:rsid w:val="00CF4322"/>
    <w:rsid w:val="00D037F1"/>
    <w:rsid w:val="00D40286"/>
    <w:rsid w:val="00D46C3D"/>
    <w:rsid w:val="00D90893"/>
    <w:rsid w:val="00DA727B"/>
    <w:rsid w:val="00DC0A7A"/>
    <w:rsid w:val="00DD54B6"/>
    <w:rsid w:val="00DF58A9"/>
    <w:rsid w:val="00E15892"/>
    <w:rsid w:val="00EC3D49"/>
    <w:rsid w:val="00EC40A9"/>
    <w:rsid w:val="00ED0CC7"/>
    <w:rsid w:val="00EE2621"/>
    <w:rsid w:val="00EF27FA"/>
    <w:rsid w:val="00F10314"/>
    <w:rsid w:val="00F259E9"/>
    <w:rsid w:val="00F2798F"/>
    <w:rsid w:val="00F4706F"/>
    <w:rsid w:val="00F47D46"/>
    <w:rsid w:val="00F64E20"/>
    <w:rsid w:val="00F955F9"/>
    <w:rsid w:val="00FC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C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A11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11E3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64E2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918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C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A11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11E3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64E2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918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3</Pages>
  <Words>671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 ELENA CASTRO CHAVEZ</dc:creator>
  <cp:lastModifiedBy>BERTA ELENA CASTRO CHAVEZ</cp:lastModifiedBy>
  <cp:revision>38</cp:revision>
  <cp:lastPrinted>2020-05-06T01:10:00Z</cp:lastPrinted>
  <dcterms:created xsi:type="dcterms:W3CDTF">2020-05-05T01:24:00Z</dcterms:created>
  <dcterms:modified xsi:type="dcterms:W3CDTF">2020-05-14T23:20:00Z</dcterms:modified>
</cp:coreProperties>
</file>